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3CBF7" w14:textId="77777777" w:rsidR="00D74408" w:rsidRPr="00883B24" w:rsidRDefault="00D74408" w:rsidP="00D7440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Extensión al Tíbet 2025</w:t>
      </w:r>
    </w:p>
    <w:p w14:paraId="4A049407" w14:textId="77777777" w:rsidR="00D74408" w:rsidRDefault="00D74408" w:rsidP="00D7440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noches</w:t>
      </w:r>
    </w:p>
    <w:p w14:paraId="2CAFAD75" w14:textId="77777777" w:rsidR="00D74408" w:rsidRDefault="00D74408" w:rsidP="00D74408">
      <w:pPr>
        <w:rPr>
          <w:sz w:val="20"/>
          <w:szCs w:val="20"/>
          <w:lang w:val="es-ES"/>
        </w:rPr>
      </w:pPr>
    </w:p>
    <w:p w14:paraId="6A9E1DF8" w14:textId="77777777" w:rsidR="00D74408" w:rsidRPr="002C3B40" w:rsidRDefault="00D74408" w:rsidP="00D74408">
      <w:pPr>
        <w:rPr>
          <w:b/>
          <w:bCs/>
          <w:color w:val="FF0000"/>
          <w:sz w:val="22"/>
          <w:szCs w:val="22"/>
        </w:rPr>
      </w:pPr>
      <w:r w:rsidRPr="002C3B40">
        <w:rPr>
          <w:b/>
          <w:bCs/>
          <w:color w:val="FF0000"/>
          <w:sz w:val="20"/>
          <w:szCs w:val="20"/>
          <w:lang w:val="es-ES"/>
        </w:rPr>
        <w:t>Ll</w:t>
      </w:r>
      <w:r>
        <w:rPr>
          <w:b/>
          <w:bCs/>
          <w:color w:val="FF0000"/>
          <w:sz w:val="20"/>
          <w:szCs w:val="20"/>
          <w:lang w:val="es-ES"/>
        </w:rPr>
        <w:t>egadas Diarias</w:t>
      </w:r>
    </w:p>
    <w:p w14:paraId="4EF0A356" w14:textId="77777777" w:rsidR="00D74408" w:rsidRDefault="00D74408" w:rsidP="00D74408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00B6F7D5" w14:textId="77777777" w:rsidR="00D74408" w:rsidRPr="004B45D0" w:rsidRDefault="00D74408" w:rsidP="00D74408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Lhasa</w:t>
      </w:r>
    </w:p>
    <w:p w14:paraId="064E54D7" w14:textId="77777777" w:rsidR="00D74408" w:rsidRPr="004B45D0" w:rsidRDefault="00D74408" w:rsidP="00D74408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FB0079">
        <w:rPr>
          <w:rFonts w:cstheme="minorHAnsi"/>
          <w:color w:val="000000"/>
          <w:sz w:val="20"/>
          <w:szCs w:val="20"/>
          <w:lang w:val="es-MX"/>
        </w:rPr>
        <w:t xml:space="preserve">Llegada a Lhasa y traslado al hotel. Resto del día libre para adaptarse a la altura.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061960E6" w14:textId="77777777" w:rsidR="00D74408" w:rsidRPr="004B45D0" w:rsidRDefault="00D74408" w:rsidP="00D74408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16A71DA6" w14:textId="77777777" w:rsidR="00D74408" w:rsidRPr="004B45D0" w:rsidRDefault="00D74408" w:rsidP="00D74408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Lhasa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14:paraId="24292573" w14:textId="77777777" w:rsidR="00D74408" w:rsidRPr="004B45D0" w:rsidRDefault="00D74408" w:rsidP="00D74408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>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FB0079">
        <w:rPr>
          <w:rFonts w:cstheme="minorHAnsi"/>
          <w:color w:val="000000"/>
          <w:sz w:val="20"/>
          <w:szCs w:val="20"/>
          <w:lang w:val="es-MX"/>
        </w:rPr>
        <w:t xml:space="preserve">Visita al Palacio Potala, al Monasterio de </w:t>
      </w:r>
      <w:proofErr w:type="spellStart"/>
      <w:r w:rsidRPr="00FB0079">
        <w:rPr>
          <w:rFonts w:cstheme="minorHAnsi"/>
          <w:color w:val="000000"/>
          <w:sz w:val="20"/>
          <w:szCs w:val="20"/>
          <w:lang w:val="es-MX"/>
        </w:rPr>
        <w:t>Jokhang</w:t>
      </w:r>
      <w:proofErr w:type="spellEnd"/>
      <w:r w:rsidRPr="00FB0079">
        <w:rPr>
          <w:rFonts w:cstheme="minorHAnsi"/>
          <w:color w:val="000000"/>
          <w:sz w:val="20"/>
          <w:szCs w:val="20"/>
          <w:lang w:val="es-MX"/>
        </w:rPr>
        <w:t xml:space="preserve"> y a la calle </w:t>
      </w:r>
      <w:proofErr w:type="spellStart"/>
      <w:r w:rsidRPr="00FB0079">
        <w:rPr>
          <w:rFonts w:cstheme="minorHAnsi"/>
          <w:color w:val="000000"/>
          <w:sz w:val="20"/>
          <w:szCs w:val="20"/>
          <w:lang w:val="es-MX"/>
        </w:rPr>
        <w:t>Barknor</w:t>
      </w:r>
      <w:proofErr w:type="spellEnd"/>
      <w:r w:rsidRPr="00FB0079">
        <w:rPr>
          <w:rFonts w:cstheme="minorHAnsi"/>
          <w:color w:val="000000"/>
          <w:sz w:val="20"/>
          <w:szCs w:val="20"/>
          <w:lang w:val="es-MX"/>
        </w:rPr>
        <w:t>. Almuerzo incluido.</w:t>
      </w:r>
      <w:r w:rsidRPr="00FB0079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</w:t>
      </w:r>
    </w:p>
    <w:p w14:paraId="598E815F" w14:textId="77777777" w:rsidR="00D74408" w:rsidRDefault="00D74408" w:rsidP="00D74408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4B05F61F" w14:textId="77777777" w:rsidR="00D74408" w:rsidRPr="004B45D0" w:rsidRDefault="00D74408" w:rsidP="00D74408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Lhasa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14:paraId="3EBFF095" w14:textId="77777777" w:rsidR="00D74408" w:rsidRPr="004B45D0" w:rsidRDefault="00D74408" w:rsidP="00D74408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>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FB0079">
        <w:rPr>
          <w:rFonts w:cstheme="minorHAnsi"/>
          <w:color w:val="000000"/>
          <w:sz w:val="20"/>
          <w:szCs w:val="20"/>
          <w:lang w:val="es-MX"/>
        </w:rPr>
        <w:t xml:space="preserve">Visita al Monasterio de </w:t>
      </w:r>
      <w:proofErr w:type="spellStart"/>
      <w:r w:rsidRPr="00FB0079">
        <w:rPr>
          <w:rFonts w:cstheme="minorHAnsi"/>
          <w:color w:val="000000"/>
          <w:sz w:val="20"/>
          <w:szCs w:val="20"/>
          <w:lang w:val="es-MX"/>
        </w:rPr>
        <w:t>Drepung</w:t>
      </w:r>
      <w:proofErr w:type="spellEnd"/>
      <w:r w:rsidRPr="00FB0079">
        <w:rPr>
          <w:rFonts w:cstheme="minorHAnsi"/>
          <w:color w:val="000000"/>
          <w:sz w:val="20"/>
          <w:szCs w:val="20"/>
          <w:lang w:val="es-MX"/>
        </w:rPr>
        <w:t xml:space="preserve">, al Monasterio de Sera y al Palacio </w:t>
      </w:r>
      <w:proofErr w:type="spellStart"/>
      <w:r w:rsidRPr="00FB0079">
        <w:rPr>
          <w:rFonts w:cstheme="minorHAnsi"/>
          <w:color w:val="000000"/>
          <w:sz w:val="20"/>
          <w:szCs w:val="20"/>
          <w:lang w:val="es-MX"/>
        </w:rPr>
        <w:t>Norbulinka</w:t>
      </w:r>
      <w:proofErr w:type="spellEnd"/>
      <w:r w:rsidRPr="00FB0079">
        <w:rPr>
          <w:rFonts w:cstheme="minorHAnsi"/>
          <w:color w:val="000000"/>
          <w:sz w:val="20"/>
          <w:szCs w:val="20"/>
          <w:lang w:val="es-MX"/>
        </w:rPr>
        <w:t>. Almuerzo incluido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FB0079">
        <w:rPr>
          <w:rFonts w:cstheme="minorHAnsi"/>
          <w:b/>
          <w:bCs/>
          <w:color w:val="000000"/>
          <w:sz w:val="20"/>
          <w:szCs w:val="20"/>
          <w:lang w:val="es-MX"/>
        </w:rPr>
        <w:t>Alojamiento</w:t>
      </w:r>
    </w:p>
    <w:p w14:paraId="647D5E7E" w14:textId="77777777" w:rsidR="00D74408" w:rsidRDefault="00D74408" w:rsidP="00D74408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389EE3DC" w14:textId="77777777" w:rsidR="00D74408" w:rsidRPr="004B45D0" w:rsidRDefault="00D74408" w:rsidP="00D74408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4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Lhasa</w:t>
      </w:r>
    </w:p>
    <w:p w14:paraId="429851D4" w14:textId="77777777" w:rsidR="00D74408" w:rsidRPr="004B45D0" w:rsidRDefault="00D74408" w:rsidP="00D74408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</w:t>
      </w:r>
      <w:r>
        <w:rPr>
          <w:rFonts w:cstheme="minorHAnsi"/>
          <w:color w:val="000000"/>
          <w:sz w:val="20"/>
          <w:szCs w:val="20"/>
          <w:lang w:val="es-MX"/>
        </w:rPr>
        <w:t>a su siguiente destino.</w:t>
      </w:r>
    </w:p>
    <w:p w14:paraId="688802DC" w14:textId="77777777" w:rsidR="00D74408" w:rsidRDefault="00D74408" w:rsidP="00D74408">
      <w:pPr>
        <w:rPr>
          <w:b/>
          <w:bCs/>
          <w:sz w:val="20"/>
          <w:szCs w:val="20"/>
          <w:lang w:val="es-ES"/>
        </w:rPr>
      </w:pPr>
    </w:p>
    <w:p w14:paraId="44E2B1C0" w14:textId="77777777" w:rsidR="00D74408" w:rsidRDefault="00D74408" w:rsidP="00D74408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47C9E7F1" w14:textId="77777777" w:rsidR="00D74408" w:rsidRDefault="00D74408" w:rsidP="00D74408">
      <w:pPr>
        <w:rPr>
          <w:b/>
          <w:bCs/>
          <w:sz w:val="20"/>
          <w:szCs w:val="20"/>
          <w:lang w:val="es-ES"/>
        </w:rPr>
      </w:pPr>
    </w:p>
    <w:p w14:paraId="27D3F68C" w14:textId="77777777" w:rsidR="00D74408" w:rsidRPr="005B22A4" w:rsidRDefault="00D74408" w:rsidP="00D74408">
      <w:pPr>
        <w:rPr>
          <w:b/>
          <w:bCs/>
          <w:sz w:val="20"/>
          <w:szCs w:val="20"/>
          <w:lang w:val="es-ES"/>
        </w:rPr>
      </w:pPr>
    </w:p>
    <w:p w14:paraId="09A62537" w14:textId="77777777" w:rsidR="00D74408" w:rsidRPr="00B56B0D" w:rsidRDefault="00D74408" w:rsidP="00D7440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C48EF" wp14:editId="39E6D3B7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5ADCE" w14:textId="77777777" w:rsidR="00D74408" w:rsidRPr="00F74623" w:rsidRDefault="00D74408" w:rsidP="00D7440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C48EF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68D5ADCE" w14:textId="77777777" w:rsidR="00D74408" w:rsidRPr="00F74623" w:rsidRDefault="00D74408" w:rsidP="00D7440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5EE65FA" w14:textId="77777777" w:rsidR="00D74408" w:rsidRDefault="00D74408" w:rsidP="00D74408">
      <w:pPr>
        <w:rPr>
          <w:sz w:val="20"/>
          <w:szCs w:val="20"/>
          <w:lang w:val="es-ES"/>
        </w:rPr>
      </w:pPr>
    </w:p>
    <w:p w14:paraId="65CB0E18" w14:textId="77777777" w:rsidR="00D74408" w:rsidRPr="00B56B0D" w:rsidRDefault="00D74408" w:rsidP="00D74408">
      <w:pPr>
        <w:rPr>
          <w:sz w:val="20"/>
          <w:szCs w:val="20"/>
          <w:lang w:val="es-ES"/>
        </w:rPr>
      </w:pPr>
    </w:p>
    <w:p w14:paraId="39E8AC99" w14:textId="77777777" w:rsidR="00D74408" w:rsidRPr="004B45D0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3 noches de alojamiento</w:t>
      </w:r>
    </w:p>
    <w:p w14:paraId="2E32496B" w14:textId="77777777" w:rsidR="00D74408" w:rsidRPr="004B45D0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Pr="004B45D0">
        <w:rPr>
          <w:sz w:val="20"/>
          <w:szCs w:val="20"/>
        </w:rPr>
        <w:t xml:space="preserve">desayunos, </w:t>
      </w:r>
      <w:r>
        <w:rPr>
          <w:sz w:val="20"/>
          <w:szCs w:val="20"/>
        </w:rPr>
        <w:t>2</w:t>
      </w:r>
      <w:r w:rsidRPr="004B45D0">
        <w:rPr>
          <w:sz w:val="20"/>
          <w:szCs w:val="20"/>
        </w:rPr>
        <w:t xml:space="preserve"> almuerzos </w:t>
      </w:r>
    </w:p>
    <w:p w14:paraId="5A374D8F" w14:textId="77777777" w:rsidR="00D74408" w:rsidRPr="004B45D0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14:paraId="16A74FED" w14:textId="77777777" w:rsidR="00D74408" w:rsidRPr="004B45D0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14:paraId="2BB1FCEF" w14:textId="77777777" w:rsidR="00D74408" w:rsidRDefault="00D74408" w:rsidP="00D74408">
      <w:pPr>
        <w:rPr>
          <w:b/>
          <w:sz w:val="20"/>
          <w:szCs w:val="20"/>
        </w:rPr>
      </w:pPr>
    </w:p>
    <w:p w14:paraId="66411B63" w14:textId="77777777" w:rsidR="00D74408" w:rsidRPr="00B56B0D" w:rsidRDefault="00D74408" w:rsidP="00D74408">
      <w:pPr>
        <w:ind w:left="142"/>
        <w:rPr>
          <w:b/>
        </w:rPr>
      </w:pPr>
      <w:r w:rsidRPr="00B56B0D">
        <w:rPr>
          <w:b/>
        </w:rPr>
        <w:t>NO Incluye</w:t>
      </w:r>
    </w:p>
    <w:p w14:paraId="6AC49881" w14:textId="77777777" w:rsidR="00D74408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131B6A27" w14:textId="77777777" w:rsidR="00D74408" w:rsidRPr="00B56B0D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1DC41331" w14:textId="77777777" w:rsidR="00D74408" w:rsidRPr="00B56B0D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0620FB0C" w14:textId="77777777" w:rsidR="00D74408" w:rsidRPr="00B56B0D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3A4BB056" w14:textId="77777777" w:rsidR="00D74408" w:rsidRPr="00B56B0D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04B896D5" w14:textId="77777777" w:rsidR="00D74408" w:rsidRDefault="00D74408" w:rsidP="00D74408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387F16B6" w14:textId="77777777" w:rsidR="00D74408" w:rsidRDefault="00D74408" w:rsidP="00D74408">
      <w:pPr>
        <w:rPr>
          <w:rFonts w:eastAsia="Calibri" w:cs="Tahoma"/>
          <w:b/>
          <w:color w:val="000000" w:themeColor="text1"/>
          <w:lang w:val="es-MX"/>
        </w:rPr>
      </w:pPr>
    </w:p>
    <w:p w14:paraId="7E9719D5" w14:textId="77777777" w:rsidR="00D74408" w:rsidRDefault="00D74408" w:rsidP="00D74408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8"/>
        <w:gridCol w:w="1602"/>
        <w:gridCol w:w="1040"/>
      </w:tblGrid>
      <w:tr w:rsidR="00D74408" w:rsidRPr="00FB0079" w14:paraId="3D433353" w14:textId="77777777" w:rsidTr="004C4E36">
        <w:trPr>
          <w:trHeight w:val="288"/>
          <w:jc w:val="center"/>
        </w:trPr>
        <w:tc>
          <w:tcPr>
            <w:tcW w:w="62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05C6F8CB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D74408" w:rsidRPr="00FB0079" w14:paraId="79997B4F" w14:textId="77777777" w:rsidTr="004C4E36">
        <w:trPr>
          <w:trHeight w:val="300"/>
          <w:jc w:val="center"/>
        </w:trPr>
        <w:tc>
          <w:tcPr>
            <w:tcW w:w="62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614DE1A" w14:textId="77777777" w:rsidR="00D74408" w:rsidRPr="00FB0079" w:rsidRDefault="00D74408" w:rsidP="004C4E36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FB007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B007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D74408" w:rsidRPr="00FB0079" w14:paraId="60A7B4C7" w14:textId="77777777" w:rsidTr="004C4E36">
        <w:trPr>
          <w:trHeight w:val="300"/>
          <w:jc w:val="center"/>
        </w:trPr>
        <w:tc>
          <w:tcPr>
            <w:tcW w:w="35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01C8D2C" w14:textId="77777777" w:rsidR="00D74408" w:rsidRPr="00FB0079" w:rsidRDefault="00D74408" w:rsidP="004C4E36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11 </w:t>
            </w:r>
            <w:proofErr w:type="gramStart"/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  2025</w:t>
            </w:r>
            <w:proofErr w:type="gramEnd"/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- 20 Noviembre 2025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260940C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3E1C59A4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D74408" w:rsidRPr="00FB0079" w14:paraId="5D09F7E5" w14:textId="77777777" w:rsidTr="004C4E36">
        <w:trPr>
          <w:trHeight w:val="300"/>
          <w:jc w:val="center"/>
        </w:trPr>
        <w:tc>
          <w:tcPr>
            <w:tcW w:w="35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CCF2C15" w14:textId="77777777" w:rsidR="00D74408" w:rsidRPr="00FB0079" w:rsidRDefault="00D74408" w:rsidP="004C4E36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2DAE9C9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1500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33479ACA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1808</w:t>
            </w:r>
          </w:p>
        </w:tc>
      </w:tr>
      <w:tr w:rsidR="00D74408" w:rsidRPr="00FB0079" w14:paraId="2F025896" w14:textId="77777777" w:rsidTr="004C4E36">
        <w:trPr>
          <w:trHeight w:val="288"/>
          <w:jc w:val="center"/>
        </w:trPr>
        <w:tc>
          <w:tcPr>
            <w:tcW w:w="62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277F517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D74408" w:rsidRPr="00FB0079" w14:paraId="7DBDF282" w14:textId="77777777" w:rsidTr="004C4E36">
        <w:trPr>
          <w:trHeight w:val="288"/>
          <w:jc w:val="center"/>
        </w:trPr>
        <w:tc>
          <w:tcPr>
            <w:tcW w:w="62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80D352F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D74408" w:rsidRPr="00FB0079" w14:paraId="4D04529B" w14:textId="77777777" w:rsidTr="004C4E36">
        <w:trPr>
          <w:trHeight w:val="300"/>
          <w:jc w:val="center"/>
        </w:trPr>
        <w:tc>
          <w:tcPr>
            <w:tcW w:w="62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7B0D6C65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14:paraId="39E1DE26" w14:textId="77777777" w:rsidR="00D74408" w:rsidRPr="002D4414" w:rsidRDefault="00D74408" w:rsidP="00D74408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8"/>
        <w:gridCol w:w="1424"/>
        <w:gridCol w:w="2728"/>
      </w:tblGrid>
      <w:tr w:rsidR="00D74408" w:rsidRPr="00FB0079" w14:paraId="058806B7" w14:textId="77777777" w:rsidTr="004C4E36">
        <w:trPr>
          <w:trHeight w:val="288"/>
          <w:jc w:val="center"/>
        </w:trPr>
        <w:tc>
          <w:tcPr>
            <w:tcW w:w="62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2914297A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74408" w:rsidRPr="00FB0079" w14:paraId="091E99F6" w14:textId="77777777" w:rsidTr="004C4E36">
        <w:trPr>
          <w:trHeight w:val="300"/>
          <w:jc w:val="center"/>
        </w:trPr>
        <w:tc>
          <w:tcPr>
            <w:tcW w:w="206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E764257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9DBF5B9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72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766E862E" w14:textId="77777777" w:rsidR="00D74408" w:rsidRPr="00FB0079" w:rsidRDefault="00D74408" w:rsidP="004C4E3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D74408" w:rsidRPr="00FB0079" w14:paraId="1401CAA1" w14:textId="77777777" w:rsidTr="004C4E36">
        <w:trPr>
          <w:trHeight w:val="300"/>
          <w:jc w:val="center"/>
        </w:trPr>
        <w:tc>
          <w:tcPr>
            <w:tcW w:w="20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52098" w14:textId="77777777" w:rsidR="00D74408" w:rsidRPr="00FB0079" w:rsidRDefault="00D74408" w:rsidP="004C4E3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C06A32" w14:textId="77777777" w:rsidR="00D74408" w:rsidRPr="00FB0079" w:rsidRDefault="00D74408" w:rsidP="004C4E3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B007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Lhasa</w:t>
            </w:r>
          </w:p>
        </w:tc>
        <w:tc>
          <w:tcPr>
            <w:tcW w:w="27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6C720" w14:textId="77777777" w:rsidR="00D74408" w:rsidRPr="00FB0079" w:rsidRDefault="00D74408" w:rsidP="004C4E3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B007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Thangka</w:t>
            </w:r>
            <w:proofErr w:type="spellEnd"/>
            <w:r w:rsidRPr="00FB0079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</w:tbl>
    <w:p w14:paraId="23C73837" w14:textId="77777777" w:rsidR="00D74408" w:rsidRPr="002D4414" w:rsidRDefault="00D74408" w:rsidP="00D74408">
      <w:pPr>
        <w:rPr>
          <w:rFonts w:eastAsia="Calibri" w:cs="Tahoma"/>
          <w:b/>
          <w:color w:val="000000" w:themeColor="text1"/>
          <w:lang w:val="es-MX"/>
        </w:rPr>
      </w:pPr>
    </w:p>
    <w:p w14:paraId="2CC45286" w14:textId="77777777" w:rsidR="00D74408" w:rsidRDefault="00D74408" w:rsidP="00D74408">
      <w:pPr>
        <w:rPr>
          <w:rFonts w:eastAsia="Calibri" w:cs="Tahoma"/>
          <w:b/>
          <w:color w:val="000000" w:themeColor="text1"/>
          <w:lang w:val="es-MX"/>
        </w:rPr>
      </w:pPr>
    </w:p>
    <w:p w14:paraId="029EAF88" w14:textId="77777777" w:rsidR="00D74408" w:rsidRDefault="00D74408" w:rsidP="00D74408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1CC0A783" w14:textId="77777777" w:rsidR="00D74408" w:rsidRPr="00FB0079" w:rsidRDefault="00D74408" w:rsidP="00D74408">
      <w:pPr>
        <w:pStyle w:val="Textosinformato"/>
        <w:jc w:val="center"/>
        <w:rPr>
          <w:rFonts w:ascii="Tahoma" w:eastAsia="Calibri" w:hAnsi="Tahoma" w:cs="Tahoma"/>
          <w:b/>
          <w:sz w:val="24"/>
          <w:szCs w:val="24"/>
          <w:lang w:val="es-MX"/>
        </w:rPr>
      </w:pPr>
      <w:r w:rsidRPr="00FB0079">
        <w:rPr>
          <w:rFonts w:ascii="Tahoma" w:eastAsia="Calibri" w:hAnsi="Tahoma" w:cs="Tahoma"/>
          <w:b/>
          <w:sz w:val="24"/>
          <w:szCs w:val="24"/>
          <w:highlight w:val="yellow"/>
          <w:lang w:val="es-MX"/>
        </w:rPr>
        <w:t>Requiere visa para China y permiso para el Tíbet</w:t>
      </w:r>
      <w:r>
        <w:rPr>
          <w:rFonts w:ascii="Tahoma" w:eastAsia="Calibri" w:hAnsi="Tahoma" w:cs="Tahoma"/>
          <w:b/>
          <w:sz w:val="24"/>
          <w:szCs w:val="24"/>
          <w:lang w:val="es-MX"/>
        </w:rPr>
        <w:t xml:space="preserve"> </w:t>
      </w:r>
    </w:p>
    <w:p w14:paraId="25E6FB6D" w14:textId="77777777" w:rsidR="00D74408" w:rsidRPr="00FC19E4" w:rsidRDefault="00D74408" w:rsidP="00D74408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14:paraId="29483CDF" w14:textId="77777777" w:rsidR="00D74408" w:rsidRPr="00FC19E4" w:rsidRDefault="00D74408" w:rsidP="00D74408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5353FA4C" w14:textId="77777777" w:rsidR="00D74408" w:rsidRPr="00FC19E4" w:rsidRDefault="00D74408" w:rsidP="00D74408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14:paraId="57B613CB" w14:textId="77777777" w:rsidR="00D74408" w:rsidRPr="00FC19E4" w:rsidRDefault="00D74408" w:rsidP="00D74408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7F2238F2" w14:textId="77777777" w:rsidR="00D74408" w:rsidRPr="00FC19E4" w:rsidRDefault="00D74408" w:rsidP="00D74408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14:paraId="5EEF92D3" w14:textId="77777777" w:rsidR="00D74408" w:rsidRDefault="00D74408" w:rsidP="00D74408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27E08CAF" w14:textId="77777777" w:rsidR="00D74408" w:rsidRPr="004B45D0" w:rsidRDefault="00D74408" w:rsidP="00D74408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>10-</w:t>
      </w:r>
      <w:proofErr w:type="gramStart"/>
      <w:r>
        <w:rPr>
          <w:sz w:val="20"/>
          <w:szCs w:val="20"/>
        </w:rPr>
        <w:t>22  de</w:t>
      </w:r>
      <w:proofErr w:type="gramEnd"/>
      <w:r>
        <w:rPr>
          <w:sz w:val="20"/>
          <w:szCs w:val="20"/>
        </w:rPr>
        <w:t xml:space="preserve"> Febrero 2025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14:paraId="6C81DBDB" w14:textId="77777777" w:rsidR="00D74408" w:rsidRPr="00226670" w:rsidRDefault="00D74408" w:rsidP="00D74408"/>
    <w:p w14:paraId="606265AE" w14:textId="784A7499" w:rsidR="00081795" w:rsidRPr="00B17FF1" w:rsidRDefault="00081795" w:rsidP="009E1E2D">
      <w:pPr>
        <w:jc w:val="both"/>
        <w:rPr>
          <w:rFonts w:ascii="Calibri" w:hAnsi="Calibri" w:cs="Calibri"/>
          <w:sz w:val="20"/>
          <w:szCs w:val="20"/>
        </w:rPr>
      </w:pPr>
    </w:p>
    <w:sectPr w:rsidR="00081795" w:rsidRPr="00B17FF1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83D5" w14:textId="77777777" w:rsidR="006B20CF" w:rsidRDefault="006B20CF" w:rsidP="00F14741">
      <w:r>
        <w:separator/>
      </w:r>
    </w:p>
  </w:endnote>
  <w:endnote w:type="continuationSeparator" w:id="0">
    <w:p w14:paraId="312FE35E" w14:textId="77777777" w:rsidR="006B20CF" w:rsidRDefault="006B20CF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EA29" w14:textId="3914FF10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5A20E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A3A96D" w14:textId="77777777" w:rsidR="006B20CF" w:rsidRDefault="006B20CF" w:rsidP="00F14741">
      <w:r>
        <w:separator/>
      </w:r>
    </w:p>
  </w:footnote>
  <w:footnote w:type="continuationSeparator" w:id="0">
    <w:p w14:paraId="60F632D9" w14:textId="77777777" w:rsidR="006B20CF" w:rsidRDefault="006B20CF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3"/>
  </w:num>
  <w:num w:numId="2" w16cid:durableId="13192592">
    <w:abstractNumId w:val="4"/>
  </w:num>
  <w:num w:numId="3" w16cid:durableId="754086582">
    <w:abstractNumId w:val="0"/>
  </w:num>
  <w:num w:numId="4" w16cid:durableId="31616707">
    <w:abstractNumId w:val="2"/>
  </w:num>
  <w:num w:numId="5" w16cid:durableId="760446562">
    <w:abstractNumId w:val="0"/>
  </w:num>
  <w:num w:numId="6" w16cid:durableId="261379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2C5B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0F3DA0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97389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87445"/>
    <w:rsid w:val="00696F77"/>
    <w:rsid w:val="006A1784"/>
    <w:rsid w:val="006A4638"/>
    <w:rsid w:val="006B20CF"/>
    <w:rsid w:val="006B3A5F"/>
    <w:rsid w:val="006B5BE7"/>
    <w:rsid w:val="006C429B"/>
    <w:rsid w:val="006E2DF6"/>
    <w:rsid w:val="00706345"/>
    <w:rsid w:val="00710DE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34CB7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27D64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17FF1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74408"/>
    <w:rsid w:val="00DA31DB"/>
    <w:rsid w:val="00DC5CE6"/>
    <w:rsid w:val="00DD270C"/>
    <w:rsid w:val="00DD2E3E"/>
    <w:rsid w:val="00DE0836"/>
    <w:rsid w:val="00DE240E"/>
    <w:rsid w:val="00DE3011"/>
    <w:rsid w:val="00E3430F"/>
    <w:rsid w:val="00E50FEF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2</cp:revision>
  <cp:lastPrinted>2024-11-26T20:06:00Z</cp:lastPrinted>
  <dcterms:created xsi:type="dcterms:W3CDTF">2024-11-26T20:07:00Z</dcterms:created>
  <dcterms:modified xsi:type="dcterms:W3CDTF">2024-11-26T20:07:00Z</dcterms:modified>
</cp:coreProperties>
</file>